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5A6915" w:rsidRDefault="005A69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5A6915" w:rsidRP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 опеки и попечительства</w:t>
      </w:r>
      <w:r w:rsidRPr="005A6915">
        <w:rPr>
          <w:rFonts w:eastAsia="Times New Roman" w:cs="Times New Roman"/>
          <w:szCs w:val="24"/>
          <w:lang w:eastAsia="ru-RU"/>
        </w:rPr>
        <w:t>: ________________________</w:t>
      </w:r>
      <w:r>
        <w:rPr>
          <w:rFonts w:eastAsia="Times New Roman" w:cs="Times New Roman"/>
          <w:szCs w:val="24"/>
          <w:lang w:eastAsia="ru-RU"/>
        </w:rPr>
        <w:t>_____</w:t>
      </w:r>
      <w:r w:rsidRPr="005A6915">
        <w:rPr>
          <w:rFonts w:eastAsia="Times New Roman" w:cs="Times New Roman"/>
          <w:szCs w:val="24"/>
          <w:lang w:eastAsia="ru-RU"/>
        </w:rPr>
        <w:t>____,</w:t>
      </w:r>
    </w:p>
    <w:p w:rsidR="005A6915" w:rsidRP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:rsidR="005A6915" w:rsidRP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:rsid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:rsidR="00CA2A70" w:rsidRDefault="00CA2A70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CA2A70" w:rsidRDefault="00CA2A70" w:rsidP="00CA2A70">
      <w:pPr>
        <w:widowControl w:val="0"/>
        <w:autoSpaceDE w:val="0"/>
        <w:autoSpaceDN w:val="0"/>
        <w:adjustRightInd w:val="0"/>
        <w:ind w:left="2835"/>
      </w:pPr>
      <w:r>
        <w:t>Прокурор: ___________________________________________</w:t>
      </w:r>
      <w:r w:rsidRPr="00CA2A70">
        <w:t>(Ф.И.О.)</w:t>
      </w:r>
    </w:p>
    <w:p w:rsidR="00CA2A70" w:rsidRPr="005A6915" w:rsidRDefault="00CA2A70" w:rsidP="00CA2A70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:rsidR="00CA2A70" w:rsidRPr="005A6915" w:rsidRDefault="00CA2A70" w:rsidP="00CA2A70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:rsidR="00CA2A70" w:rsidRDefault="00CA2A70" w:rsidP="00CA2A70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:rsidR="00CA2A70" w:rsidRDefault="00CA2A70" w:rsidP="00CA2A70">
      <w:pPr>
        <w:widowControl w:val="0"/>
        <w:autoSpaceDE w:val="0"/>
        <w:autoSpaceDN w:val="0"/>
        <w:adjustRightInd w:val="0"/>
        <w:ind w:left="2835"/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3C3CBC">
      <w:pPr>
        <w:pStyle w:val="ConsPlusNormal"/>
        <w:jc w:val="center"/>
      </w:pPr>
      <w:r>
        <w:t>ИСКОВОЕ ЗАЯВЛЕНИЕ</w:t>
      </w:r>
      <w:r w:rsidR="003C3CBC" w:rsidRPr="003C3CBC">
        <w:t xml:space="preserve"> </w:t>
      </w:r>
    </w:p>
    <w:p w:rsidR="00FC4E05" w:rsidRDefault="00F35856" w:rsidP="00F35856">
      <w:pPr>
        <w:pStyle w:val="ConsPlusNormal"/>
        <w:jc w:val="center"/>
      </w:pPr>
      <w:r>
        <w:t>о возврате ребенка</w:t>
      </w:r>
    </w:p>
    <w:p w:rsidR="00F35856" w:rsidRDefault="00F35856" w:rsidP="00F35856">
      <w:pPr>
        <w:pStyle w:val="ConsPlusNormal"/>
        <w:jc w:val="both"/>
      </w:pPr>
    </w:p>
    <w:p w:rsidR="00F35856" w:rsidRDefault="00F35856" w:rsidP="00F35856">
      <w:pPr>
        <w:pStyle w:val="ConsPlusNormal"/>
        <w:ind w:firstLine="709"/>
        <w:jc w:val="both"/>
      </w:pPr>
      <w:r>
        <w:t xml:space="preserve">Истец   и    ответчик   состояли   в    </w:t>
      </w:r>
      <w:r w:rsidR="004F068B">
        <w:t>браке, от</w:t>
      </w:r>
      <w:r>
        <w:t xml:space="preserve">   которого   имеют несовершеннолетнего(</w:t>
      </w:r>
      <w:proofErr w:type="spellStart"/>
      <w:r w:rsidR="004F068B">
        <w:t>юю</w:t>
      </w:r>
      <w:proofErr w:type="spellEnd"/>
      <w:r w:rsidR="004F068B">
        <w:t>) сына</w:t>
      </w:r>
      <w:r>
        <w:t xml:space="preserve">(дочь) _____________________________ (Ф.И.О.), _______ года рождения, место рождения ____________________________________, </w:t>
      </w:r>
      <w:r w:rsidR="004F068B">
        <w:t>свидетельство о рождении от «</w:t>
      </w:r>
      <w:r>
        <w:t>_</w:t>
      </w:r>
      <w:r w:rsidR="004F068B">
        <w:t>_» _</w:t>
      </w:r>
      <w:r>
        <w:t xml:space="preserve">__________ ____ г.  </w:t>
      </w:r>
      <w:r w:rsidR="004F068B">
        <w:t>№</w:t>
      </w:r>
      <w:r>
        <w:t xml:space="preserve"> _____</w:t>
      </w:r>
      <w:r w:rsidR="004F068B">
        <w:t>_, выдано</w:t>
      </w:r>
      <w:r>
        <w:t xml:space="preserve"> _______________________. Решением   ________________________ районного суда от </w:t>
      </w:r>
      <w:r w:rsidR="004F068B">
        <w:t>«</w:t>
      </w:r>
      <w:r>
        <w:t>__</w:t>
      </w:r>
      <w:r w:rsidR="004F068B">
        <w:t xml:space="preserve">» </w:t>
      </w:r>
      <w:r>
        <w:t xml:space="preserve">___________ ____ г. брак </w:t>
      </w:r>
      <w:r w:rsidR="004F068B">
        <w:t>расторгнут, решение вступило в законную</w:t>
      </w:r>
      <w:r>
        <w:t xml:space="preserve"> силу </w:t>
      </w:r>
      <w:r w:rsidR="004F068B">
        <w:t>«</w:t>
      </w:r>
      <w:r>
        <w:t>_</w:t>
      </w:r>
      <w:r w:rsidR="004F068B">
        <w:t>_» _</w:t>
      </w:r>
      <w:r>
        <w:t xml:space="preserve">__________ ____ г. </w:t>
      </w:r>
      <w:r w:rsidR="004F068B">
        <w:t>Стороны и</w:t>
      </w:r>
      <w:r>
        <w:t xml:space="preserve"> их несовершеннолетний(</w:t>
      </w:r>
      <w:proofErr w:type="spellStart"/>
      <w:r>
        <w:t>яя</w:t>
      </w:r>
      <w:proofErr w:type="spellEnd"/>
      <w:r>
        <w:t>) сын(дочь) являются   гражданами Российской Федерации.</w:t>
      </w:r>
    </w:p>
    <w:p w:rsidR="00F35856" w:rsidRDefault="00F35856" w:rsidP="00F35856">
      <w:pPr>
        <w:pStyle w:val="ConsPlusNormal"/>
        <w:ind w:firstLine="709"/>
        <w:jc w:val="both"/>
      </w:pPr>
      <w:r>
        <w:t xml:space="preserve">По решению ______________ районного суда по гражданскому </w:t>
      </w:r>
      <w:r w:rsidR="004F068B">
        <w:t>делу по иску</w:t>
      </w:r>
      <w:r>
        <w:t xml:space="preserve"> ________</w:t>
      </w:r>
      <w:r w:rsidR="004F068B">
        <w:t>_ к _</w:t>
      </w:r>
      <w:r>
        <w:t xml:space="preserve">_______________________ о </w:t>
      </w:r>
      <w:r w:rsidR="004F068B">
        <w:t>расторжении брака и определении</w:t>
      </w:r>
      <w:r>
        <w:t xml:space="preserve"> места жительства несовершеннолетнего </w:t>
      </w:r>
      <w:r w:rsidR="004F068B">
        <w:t>ребенка постановлено</w:t>
      </w:r>
      <w:r>
        <w:t xml:space="preserve"> определить место проживания и регистрации несовершеннолетнего(й), ___________ года рождения, </w:t>
      </w:r>
      <w:r w:rsidR="004F068B">
        <w:t>по месту проживания</w:t>
      </w:r>
      <w:r>
        <w:t xml:space="preserve"> истца на территории Российской </w:t>
      </w:r>
      <w:r w:rsidR="004F068B">
        <w:t>Федерации по адресу</w:t>
      </w:r>
      <w:r>
        <w:t xml:space="preserve">: _________________________________________. Данное решение </w:t>
      </w:r>
      <w:r w:rsidR="004F068B">
        <w:t>суда вступило в</w:t>
      </w:r>
      <w:r>
        <w:t xml:space="preserve"> законную силу </w:t>
      </w:r>
      <w:r w:rsidR="004F068B">
        <w:t>«</w:t>
      </w:r>
      <w:r>
        <w:t>__</w:t>
      </w:r>
      <w:r w:rsidR="004F068B">
        <w:t xml:space="preserve">» </w:t>
      </w:r>
      <w:r>
        <w:t>___________ ____ г.</w:t>
      </w:r>
    </w:p>
    <w:p w:rsidR="00F35856" w:rsidRDefault="004F068B" w:rsidP="00F35856">
      <w:pPr>
        <w:pStyle w:val="ConsPlusNormal"/>
        <w:ind w:firstLine="709"/>
        <w:jc w:val="both"/>
      </w:pPr>
      <w:r>
        <w:t>«</w:t>
      </w:r>
      <w:r w:rsidR="00F35856">
        <w:t>_</w:t>
      </w:r>
      <w:r>
        <w:t>_» _</w:t>
      </w:r>
      <w:r w:rsidR="00F35856">
        <w:t xml:space="preserve">__________ ____ г.  </w:t>
      </w:r>
      <w:r>
        <w:t>ответчик без</w:t>
      </w:r>
      <w:r w:rsidR="00F35856">
        <w:t xml:space="preserve"> согласия истца забрал сына(дочь) </w:t>
      </w:r>
      <w:r>
        <w:t>и перевез</w:t>
      </w:r>
      <w:r w:rsidR="00F35856">
        <w:t xml:space="preserve"> его(ее) на постоянное место жительство в ______________________, по адресу: ______________</w:t>
      </w:r>
      <w:r>
        <w:t xml:space="preserve"> </w:t>
      </w:r>
      <w:r w:rsidR="00F35856">
        <w:t>_____________________________.</w:t>
      </w:r>
    </w:p>
    <w:p w:rsidR="004F068B" w:rsidRDefault="004F068B" w:rsidP="004F068B">
      <w:pPr>
        <w:pStyle w:val="ConsPlusNormal"/>
        <w:ind w:firstLine="709"/>
        <w:jc w:val="both"/>
      </w:pPr>
      <w:r>
        <w:t xml:space="preserve">Для </w:t>
      </w:r>
      <w:r w:rsidR="00F35856">
        <w:t xml:space="preserve">опекуна, попечителя: </w:t>
      </w:r>
    </w:p>
    <w:p w:rsidR="00F35856" w:rsidRDefault="00F35856" w:rsidP="004F068B">
      <w:pPr>
        <w:pStyle w:val="ConsPlusNormal"/>
        <w:ind w:firstLine="709"/>
        <w:jc w:val="both"/>
      </w:pPr>
      <w:r>
        <w:t xml:space="preserve">Истец </w:t>
      </w:r>
      <w:r w:rsidR="004F068B">
        <w:t xml:space="preserve">является опекуном (попечителем) </w:t>
      </w:r>
      <w:r>
        <w:t>____________________________________________</w:t>
      </w:r>
      <w:r w:rsidR="004F068B">
        <w:t xml:space="preserve"> </w:t>
      </w:r>
      <w:r w:rsidR="004F068B">
        <w:lastRenderedPageBreak/>
        <w:t xml:space="preserve">(фамилия, имя, отчество, дата, </w:t>
      </w:r>
      <w:r>
        <w:t xml:space="preserve">место </w:t>
      </w:r>
      <w:r w:rsidR="004F068B">
        <w:t xml:space="preserve">рождения ребенка, свидетельство о рождении), что подтверждается </w:t>
      </w:r>
      <w:r>
        <w:t>____________________________________________</w:t>
      </w:r>
      <w:r w:rsidR="004F068B">
        <w:t xml:space="preserve"> (обстоятельства, доказательства).</w:t>
      </w:r>
    </w:p>
    <w:p w:rsidR="00F35856" w:rsidRDefault="00F35856" w:rsidP="00F35856">
      <w:pPr>
        <w:pStyle w:val="ConsPlusNormal"/>
        <w:ind w:firstLine="709"/>
        <w:jc w:val="both"/>
      </w:pPr>
      <w:r>
        <w:t>Ответчик с «__» ___________ ____ г. решением суда лишен родительских прав, однако с «__» ___________ ____ г. неправомерно удерживает ребенка, что подтверждается __________________________________ (обстоятельства, доказательства). Добровольно ответчик ребенка не возвращает.</w:t>
      </w:r>
    </w:p>
    <w:p w:rsidR="00F35856" w:rsidRDefault="00F35856" w:rsidP="00F35856">
      <w:pPr>
        <w:pStyle w:val="ConsPlusNormal"/>
        <w:ind w:firstLine="709"/>
        <w:jc w:val="both"/>
      </w:pPr>
      <w:r>
        <w:t>Требования истца о возврате ребенка ответчик игнорирует. Мнение ребенка - ___________________________________ (обстоятельства, доказательства).</w:t>
      </w:r>
    </w:p>
    <w:p w:rsidR="00F35856" w:rsidRDefault="00F35856" w:rsidP="00F35856">
      <w:pPr>
        <w:pStyle w:val="ConsPlusNormal"/>
        <w:ind w:firstLine="709"/>
        <w:jc w:val="both"/>
      </w:pPr>
      <w:r>
        <w:t>Передача ребенка истцу отвечает интересам ребенка, что подтверждается ____________________________________ (обстоятельства, доказательства)</w:t>
      </w:r>
    </w:p>
    <w:p w:rsidR="00F35856" w:rsidRDefault="00CD2633" w:rsidP="00F35856">
      <w:pPr>
        <w:pStyle w:val="ConsPlusNormal"/>
        <w:ind w:firstLine="709"/>
        <w:jc w:val="both"/>
      </w:pPr>
      <w:r>
        <w:t>Согласно</w:t>
      </w:r>
      <w:r w:rsidR="00F35856">
        <w:t xml:space="preserve"> п. 1 ст. 68 Семейного кодекса Российской Федерации родители вправе требовать возврата ребенка от любого лица, удерживающего его у себя не на основании закона или не на основании судебного решения. В случае возникновения спора родители вправе обратиться в суд за защитой своих прав.</w:t>
      </w:r>
    </w:p>
    <w:p w:rsidR="004F068B" w:rsidRDefault="004F068B" w:rsidP="00F35856">
      <w:pPr>
        <w:pStyle w:val="ConsPlusNormal"/>
        <w:ind w:firstLine="709"/>
        <w:jc w:val="both"/>
      </w:pPr>
      <w:r>
        <w:t xml:space="preserve">Для </w:t>
      </w:r>
      <w:r w:rsidR="00F35856">
        <w:t xml:space="preserve">опекуна, попечителя: </w:t>
      </w:r>
    </w:p>
    <w:p w:rsidR="00F35856" w:rsidRDefault="00F35856" w:rsidP="00F35856">
      <w:pPr>
        <w:pStyle w:val="ConsPlusNormal"/>
        <w:ind w:firstLine="709"/>
        <w:jc w:val="both"/>
      </w:pPr>
      <w:r>
        <w:t>Согласно п. 4 ст. 148.1 Семейного кодекса Российской Федерации опекун или попечитель вправе требовать на основании решения суда возврата    ребенка, находящегося под опекой или попечительством, от любых лиц, удерживающих у себя ребенка без законных оснований, в том числе от родителей или других родственников либо усыновителей ребенка.)</w:t>
      </w:r>
    </w:p>
    <w:p w:rsidR="00F35856" w:rsidRDefault="00F35856" w:rsidP="00F35856">
      <w:pPr>
        <w:pStyle w:val="ConsPlusNormal"/>
        <w:ind w:firstLine="709"/>
        <w:jc w:val="both"/>
      </w:pPr>
      <w:r>
        <w:t>Требование истца от «__» ___________ ____ г. № _____ о возврате ребенка ответчик добровольно не удовлетворил, сославшись на _______________________ (мотивы отказа) (или: осталось без ответа), что подтверждается ___________________________.</w:t>
      </w:r>
    </w:p>
    <w:p w:rsidR="00F35856" w:rsidRDefault="00F35856" w:rsidP="00F35856">
      <w:pPr>
        <w:pStyle w:val="ConsPlusNormal"/>
        <w:ind w:firstLine="709"/>
        <w:jc w:val="both"/>
      </w:pPr>
      <w:r>
        <w:t xml:space="preserve">На основании вышеизложенного и руководствуясь п. 1 ст. 68, (п. 4 ст. 148.1) Семейного кодекса Российской Федерации, ст. ст. 131, 132 Гражданского процессуального кодекса Российской Федерации, </w:t>
      </w:r>
    </w:p>
    <w:p w:rsidR="00F35856" w:rsidRDefault="00F35856" w:rsidP="00F35856">
      <w:pPr>
        <w:pStyle w:val="ConsPlusNormal"/>
        <w:ind w:firstLine="709"/>
        <w:jc w:val="both"/>
      </w:pPr>
    </w:p>
    <w:p w:rsidR="00F35856" w:rsidRDefault="00F35856" w:rsidP="00F35856">
      <w:pPr>
        <w:pStyle w:val="ConsPlusNormal"/>
        <w:jc w:val="center"/>
      </w:pPr>
      <w:r>
        <w:t>ПРОШУ:</w:t>
      </w:r>
    </w:p>
    <w:p w:rsidR="00F35856" w:rsidRDefault="00F35856" w:rsidP="00F35856">
      <w:pPr>
        <w:pStyle w:val="ConsPlusNormal"/>
        <w:ind w:firstLine="709"/>
        <w:jc w:val="both"/>
      </w:pPr>
    </w:p>
    <w:p w:rsidR="00F35856" w:rsidRDefault="00F35856" w:rsidP="00F35856">
      <w:pPr>
        <w:pStyle w:val="ConsPlusNormal"/>
        <w:ind w:firstLine="709"/>
        <w:jc w:val="both"/>
      </w:pPr>
      <w:r>
        <w:t>Обязать ответчика возвратить __________________________________________ (фамилия, имя, отчество,</w:t>
      </w:r>
      <w:r w:rsidRPr="00F35856">
        <w:t xml:space="preserve"> </w:t>
      </w:r>
      <w:r>
        <w:t>дата, место рождения ребенка) истцу по адресу: _______________________________, в срок до «__» ___________ ____ г.</w:t>
      </w:r>
    </w:p>
    <w:p w:rsidR="00F35856" w:rsidRDefault="00F35856" w:rsidP="00F35856">
      <w:pPr>
        <w:pStyle w:val="ConsPlusNormal"/>
        <w:ind w:firstLine="709"/>
        <w:jc w:val="both"/>
      </w:pPr>
    </w:p>
    <w:p w:rsidR="00F35856" w:rsidRDefault="00F35856" w:rsidP="00F35856">
      <w:pPr>
        <w:pStyle w:val="ConsPlusNormal"/>
        <w:ind w:firstLine="709"/>
        <w:jc w:val="both"/>
      </w:pPr>
      <w:r>
        <w:t>Приложения:</w:t>
      </w:r>
    </w:p>
    <w:p w:rsidR="00F35856" w:rsidRDefault="00F35856" w:rsidP="00F35856">
      <w:pPr>
        <w:pStyle w:val="ConsPlusNormal"/>
        <w:ind w:firstLine="709"/>
        <w:jc w:val="both"/>
      </w:pPr>
      <w:r>
        <w:t>1. Копия свидетельства о рождении ребенка.</w:t>
      </w:r>
    </w:p>
    <w:p w:rsidR="00F35856" w:rsidRDefault="00F35856" w:rsidP="00F35856">
      <w:pPr>
        <w:pStyle w:val="ConsPlusNormal"/>
        <w:ind w:firstLine="709"/>
        <w:jc w:val="both"/>
      </w:pPr>
      <w:r>
        <w:t>2. Копия решения суда об определении места жительства ребенка (вариант: копия решения   органа опеки и попечительства о назначении опекуна (попечителя)).</w:t>
      </w:r>
    </w:p>
    <w:p w:rsidR="00F35856" w:rsidRDefault="00F35856" w:rsidP="00F35856">
      <w:pPr>
        <w:pStyle w:val="ConsPlusNormal"/>
        <w:ind w:firstLine="709"/>
        <w:jc w:val="both"/>
      </w:pPr>
      <w:r>
        <w:t>3. Доказательства удержания ребенка ответчиком.</w:t>
      </w:r>
    </w:p>
    <w:p w:rsidR="00F35856" w:rsidRDefault="00F35856" w:rsidP="00F35856">
      <w:pPr>
        <w:pStyle w:val="ConsPlusNormal"/>
        <w:ind w:firstLine="709"/>
        <w:jc w:val="both"/>
      </w:pPr>
      <w:r>
        <w:t xml:space="preserve">4. Копия требования истца от </w:t>
      </w:r>
      <w:r w:rsidR="00CD2633">
        <w:t>«</w:t>
      </w:r>
      <w:r>
        <w:t>_</w:t>
      </w:r>
      <w:r w:rsidR="00CD2633">
        <w:t>_» _</w:t>
      </w:r>
      <w:r>
        <w:t xml:space="preserve">__________ ____ г. </w:t>
      </w:r>
      <w:r w:rsidR="00CD2633">
        <w:t>№</w:t>
      </w:r>
      <w:r>
        <w:t xml:space="preserve"> _____ о возврате ребенка.</w:t>
      </w:r>
    </w:p>
    <w:p w:rsidR="00F35856" w:rsidRDefault="00F35856" w:rsidP="00F35856">
      <w:pPr>
        <w:pStyle w:val="ConsPlusNormal"/>
        <w:ind w:firstLine="709"/>
        <w:jc w:val="both"/>
      </w:pPr>
      <w:r>
        <w:t>5. Доказательства отказа ответчика от удовлетворения требования истца.</w:t>
      </w:r>
    </w:p>
    <w:p w:rsidR="00F35856" w:rsidRDefault="00F35856" w:rsidP="00F35856">
      <w:pPr>
        <w:pStyle w:val="ConsPlusNormal"/>
        <w:ind w:firstLine="709"/>
        <w:jc w:val="both"/>
      </w:pPr>
      <w:r w:rsidRPr="008B464F">
        <w:t xml:space="preserve">6. </w:t>
      </w:r>
      <w:r w:rsidR="008B464F" w:rsidRPr="008B464F">
        <w:t>Уведомление о вручении или иные документы, подтверждающие направление Ответчику (Ответчикам) и органу опеки и попечительства копий искового заявления и приложенных к нему документов, которые у него (них) отсутствуют</w:t>
      </w:r>
      <w:r w:rsidRPr="008B464F">
        <w:t>.</w:t>
      </w:r>
    </w:p>
    <w:p w:rsidR="00F35856" w:rsidRDefault="00F35856" w:rsidP="00F35856">
      <w:pPr>
        <w:pStyle w:val="ConsPlusNormal"/>
        <w:ind w:firstLine="709"/>
        <w:jc w:val="both"/>
      </w:pPr>
      <w:r>
        <w:t>7.  Доверенность представителя от «__» ___________ ____ г. № ___ (если исковое заявление подписывается представителем истца).</w:t>
      </w:r>
    </w:p>
    <w:p w:rsidR="00F35856" w:rsidRDefault="00F35856" w:rsidP="00F35856">
      <w:pPr>
        <w:pStyle w:val="ConsPlusNormal"/>
        <w:ind w:firstLine="709"/>
        <w:jc w:val="both"/>
      </w:pPr>
      <w:r>
        <w:t>8.  Иные документы, подтверждающие обстоятельства, на которых истец основывает свои требования.</w:t>
      </w:r>
    </w:p>
    <w:p w:rsidR="00F35856" w:rsidRDefault="00F35856" w:rsidP="00F35856">
      <w:pPr>
        <w:pStyle w:val="ConsPlusNormal"/>
        <w:ind w:firstLine="709"/>
        <w:jc w:val="both"/>
      </w:pPr>
    </w:p>
    <w:p w:rsidR="00F35856" w:rsidRPr="006B6A45" w:rsidRDefault="00F35856" w:rsidP="00F35856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F35856" w:rsidRPr="006B6A45" w:rsidRDefault="00F35856" w:rsidP="00F35856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F35856" w:rsidRPr="006B6A45" w:rsidRDefault="00F35856" w:rsidP="00F35856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F35856" w:rsidRPr="006B6A45" w:rsidRDefault="00F35856" w:rsidP="00F358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F35856" w:rsidRPr="006B6A45" w:rsidRDefault="00F35856" w:rsidP="00F35856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lastRenderedPageBreak/>
        <w:t>_____________________/_________________________________________________________/</w:t>
      </w:r>
    </w:p>
    <w:p w:rsidR="00F35856" w:rsidRPr="006B6A45" w:rsidRDefault="00F35856" w:rsidP="00F358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F35856" w:rsidRDefault="00F35856" w:rsidP="00F35856">
      <w:pPr>
        <w:pStyle w:val="ConsPlusNormal"/>
        <w:ind w:firstLine="709"/>
        <w:jc w:val="both"/>
      </w:pPr>
    </w:p>
    <w:p w:rsidR="00ED3A35" w:rsidRPr="006B6A45" w:rsidRDefault="00ED3A35" w:rsidP="00CA7811">
      <w:pPr>
        <w:pStyle w:val="ConsPlusNormal"/>
        <w:jc w:val="both"/>
        <w:rPr>
          <w:rFonts w:eastAsia="Times New Roman"/>
        </w:rPr>
      </w:pPr>
    </w:p>
    <w:sectPr w:rsidR="00ED3A3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27" w:rsidRDefault="00631127" w:rsidP="0054007C">
      <w:r>
        <w:separator/>
      </w:r>
    </w:p>
  </w:endnote>
  <w:endnote w:type="continuationSeparator" w:id="0">
    <w:p w:rsidR="00631127" w:rsidRDefault="00631127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CEA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27" w:rsidRDefault="00631127" w:rsidP="0054007C">
      <w:r>
        <w:separator/>
      </w:r>
    </w:p>
  </w:footnote>
  <w:footnote w:type="continuationSeparator" w:id="0">
    <w:p w:rsidR="00631127" w:rsidRDefault="00631127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37FF0"/>
    <w:rsid w:val="0004545E"/>
    <w:rsid w:val="00087B3F"/>
    <w:rsid w:val="00097136"/>
    <w:rsid w:val="000A6190"/>
    <w:rsid w:val="000C513A"/>
    <w:rsid w:val="000F1553"/>
    <w:rsid w:val="00160D96"/>
    <w:rsid w:val="00173D2F"/>
    <w:rsid w:val="00193AD7"/>
    <w:rsid w:val="00203784"/>
    <w:rsid w:val="002202F4"/>
    <w:rsid w:val="00232CE5"/>
    <w:rsid w:val="00267F68"/>
    <w:rsid w:val="002A5F48"/>
    <w:rsid w:val="002C4124"/>
    <w:rsid w:val="002C5214"/>
    <w:rsid w:val="002E1948"/>
    <w:rsid w:val="002E736D"/>
    <w:rsid w:val="00303C48"/>
    <w:rsid w:val="00310D60"/>
    <w:rsid w:val="00326887"/>
    <w:rsid w:val="0037167A"/>
    <w:rsid w:val="003B5F7C"/>
    <w:rsid w:val="003C3CBC"/>
    <w:rsid w:val="003E6B3B"/>
    <w:rsid w:val="00454AB3"/>
    <w:rsid w:val="004D1F2F"/>
    <w:rsid w:val="004F068B"/>
    <w:rsid w:val="004F318B"/>
    <w:rsid w:val="00514E7B"/>
    <w:rsid w:val="0054007C"/>
    <w:rsid w:val="005524A6"/>
    <w:rsid w:val="00571E6D"/>
    <w:rsid w:val="005A6915"/>
    <w:rsid w:val="005C281B"/>
    <w:rsid w:val="0062352B"/>
    <w:rsid w:val="00630F35"/>
    <w:rsid w:val="00631127"/>
    <w:rsid w:val="006B6A45"/>
    <w:rsid w:val="006E110D"/>
    <w:rsid w:val="006E24D1"/>
    <w:rsid w:val="006F0DB5"/>
    <w:rsid w:val="006F43E3"/>
    <w:rsid w:val="00727AB6"/>
    <w:rsid w:val="00750960"/>
    <w:rsid w:val="00764F9D"/>
    <w:rsid w:val="00784808"/>
    <w:rsid w:val="0081206B"/>
    <w:rsid w:val="0082767F"/>
    <w:rsid w:val="00832867"/>
    <w:rsid w:val="008A1B2E"/>
    <w:rsid w:val="008B0D9A"/>
    <w:rsid w:val="008B464F"/>
    <w:rsid w:val="008C074F"/>
    <w:rsid w:val="009558B1"/>
    <w:rsid w:val="00971B20"/>
    <w:rsid w:val="009F7915"/>
    <w:rsid w:val="00A31715"/>
    <w:rsid w:val="00A31FF9"/>
    <w:rsid w:val="00A64634"/>
    <w:rsid w:val="00A80520"/>
    <w:rsid w:val="00AF43E4"/>
    <w:rsid w:val="00BA345B"/>
    <w:rsid w:val="00BE3393"/>
    <w:rsid w:val="00BF0678"/>
    <w:rsid w:val="00C21B56"/>
    <w:rsid w:val="00C625C5"/>
    <w:rsid w:val="00C75CEA"/>
    <w:rsid w:val="00CA2A70"/>
    <w:rsid w:val="00CA4D67"/>
    <w:rsid w:val="00CA7811"/>
    <w:rsid w:val="00CB3DAF"/>
    <w:rsid w:val="00CC6F99"/>
    <w:rsid w:val="00CC7771"/>
    <w:rsid w:val="00CD2633"/>
    <w:rsid w:val="00CE5C70"/>
    <w:rsid w:val="00D351CE"/>
    <w:rsid w:val="00D460AF"/>
    <w:rsid w:val="00D466C2"/>
    <w:rsid w:val="00D621CC"/>
    <w:rsid w:val="00D77222"/>
    <w:rsid w:val="00DC6A16"/>
    <w:rsid w:val="00E377FD"/>
    <w:rsid w:val="00E45209"/>
    <w:rsid w:val="00E70F37"/>
    <w:rsid w:val="00E9277D"/>
    <w:rsid w:val="00ED3A35"/>
    <w:rsid w:val="00ED600E"/>
    <w:rsid w:val="00F11158"/>
    <w:rsid w:val="00F35856"/>
    <w:rsid w:val="00F94130"/>
    <w:rsid w:val="00FC4E05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возврате ребенка скачать</vt:lpstr>
    </vt:vector>
  </TitlesOfParts>
  <Company>Судебный юрист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возврате ребенка скачать</dc:title>
  <dc:subject>Образец искового заявления о возврате ребенка скачать</dc:subject>
  <dc:creator>Семейные юристы</dc:creator>
  <cp:keywords>Образец искового заявления о возврате ребенка скачать</cp:keywords>
  <cp:lastModifiedBy>Воронин А.В.</cp:lastModifiedBy>
  <cp:revision>4</cp:revision>
  <dcterms:created xsi:type="dcterms:W3CDTF">2020-08-11T12:07:00Z</dcterms:created>
  <dcterms:modified xsi:type="dcterms:W3CDTF">2020-08-11T12:09:00Z</dcterms:modified>
</cp:coreProperties>
</file>